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广州南方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院毕业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论文（设计）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答辩现场巡视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记录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表</w:t>
      </w:r>
    </w:p>
    <w:tbl>
      <w:tblPr>
        <w:tblStyle w:val="5"/>
        <w:tblW w:w="10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507"/>
        <w:gridCol w:w="2656"/>
        <w:gridCol w:w="1438"/>
        <w:gridCol w:w="699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学生姓名</w:t>
            </w:r>
          </w:p>
        </w:tc>
        <w:tc>
          <w:tcPr>
            <w:tcW w:w="265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学号</w:t>
            </w:r>
          </w:p>
        </w:tc>
        <w:tc>
          <w:tcPr>
            <w:tcW w:w="3771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院系</w:t>
            </w:r>
          </w:p>
        </w:tc>
        <w:tc>
          <w:tcPr>
            <w:tcW w:w="265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专业</w:t>
            </w:r>
          </w:p>
        </w:tc>
        <w:tc>
          <w:tcPr>
            <w:tcW w:w="3771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答辩时间</w:t>
            </w:r>
          </w:p>
        </w:tc>
        <w:tc>
          <w:tcPr>
            <w:tcW w:w="265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答辩地点</w:t>
            </w:r>
          </w:p>
        </w:tc>
        <w:tc>
          <w:tcPr>
            <w:tcW w:w="3771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答辩小组成员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名单</w:t>
            </w:r>
          </w:p>
        </w:tc>
        <w:tc>
          <w:tcPr>
            <w:tcW w:w="7865" w:type="dxa"/>
            <w:gridSpan w:val="4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答辩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小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组学生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  <w:t>人</w:t>
            </w:r>
            <w:r>
              <w:rPr>
                <w:rFonts w:hint="eastAsia" w:ascii="宋体" w:hAnsi="宋体" w:eastAsia="宋体" w:cs="Times New Roman"/>
                <w:b w:val="0"/>
                <w:bCs/>
                <w:kern w:val="0"/>
                <w:sz w:val="24"/>
                <w:szCs w:val="20"/>
              </w:rPr>
              <w:t>数</w:t>
            </w:r>
          </w:p>
        </w:tc>
        <w:tc>
          <w:tcPr>
            <w:tcW w:w="7865" w:type="dxa"/>
            <w:gridSpan w:val="4"/>
            <w:vAlign w:val="center"/>
          </w:tcPr>
          <w:p>
            <w:pPr>
              <w:spacing w:line="400" w:lineRule="exact"/>
              <w:jc w:val="both"/>
              <w:textAlignment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巡查内容</w:t>
            </w:r>
          </w:p>
        </w:tc>
        <w:tc>
          <w:tcPr>
            <w:tcW w:w="30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</w:rPr>
              <w:t>请在相应的括号内打“√”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答辩现场组织是否有序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小组成员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到位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答辩材料是否齐全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答辩时间是否充裕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成员的提问是否积极，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问题是否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合理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答辩过程是否做好答辩记录</w:t>
            </w:r>
          </w:p>
        </w:tc>
        <w:tc>
          <w:tcPr>
            <w:tcW w:w="30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10271" w:type="dxa"/>
            <w:gridSpan w:val="6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答辩现场巡视情况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巡视人员签名：</w:t>
            </w: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after="93" w:afterLines="30"/>
              <w:rPr>
                <w:rFonts w:hint="eastAsia" w:ascii="宋体" w:hAnsi="宋体"/>
                <w:kern w:val="0"/>
                <w:szCs w:val="18"/>
                <w:lang w:val="zh-CN"/>
              </w:rPr>
            </w:pP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18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rFonts w:hint="eastAsia" w:ascii="宋体" w:hAnsi="宋体"/>
                <w:kern w:val="0"/>
                <w:szCs w:val="18"/>
                <w:lang w:val="zh-CN"/>
              </w:rPr>
              <w:t xml:space="preserve"> 年      月      日</w:t>
            </w:r>
          </w:p>
          <w:p>
            <w:pPr>
              <w:ind w:firstLine="6480" w:firstLineChars="270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/>
    <w:sectPr>
      <w:pgSz w:w="11906" w:h="16838"/>
      <w:pgMar w:top="1021" w:right="1247" w:bottom="102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004177BE"/>
    <w:rsid w:val="00017085"/>
    <w:rsid w:val="001003D8"/>
    <w:rsid w:val="00196CC9"/>
    <w:rsid w:val="001C6247"/>
    <w:rsid w:val="001C6788"/>
    <w:rsid w:val="00286482"/>
    <w:rsid w:val="00286521"/>
    <w:rsid w:val="0033326A"/>
    <w:rsid w:val="00385A61"/>
    <w:rsid w:val="004177BE"/>
    <w:rsid w:val="007E74D2"/>
    <w:rsid w:val="00846607"/>
    <w:rsid w:val="008E42AA"/>
    <w:rsid w:val="00A947B7"/>
    <w:rsid w:val="00B66A2D"/>
    <w:rsid w:val="00C979BA"/>
    <w:rsid w:val="00CC5AAF"/>
    <w:rsid w:val="00DD3CFB"/>
    <w:rsid w:val="00E05B70"/>
    <w:rsid w:val="00E81D8B"/>
    <w:rsid w:val="00E959D0"/>
    <w:rsid w:val="00FE2D6A"/>
    <w:rsid w:val="013C58A6"/>
    <w:rsid w:val="038804B7"/>
    <w:rsid w:val="03F35301"/>
    <w:rsid w:val="063A46F7"/>
    <w:rsid w:val="082318E0"/>
    <w:rsid w:val="0E990EA3"/>
    <w:rsid w:val="0EA40DD5"/>
    <w:rsid w:val="0F75501B"/>
    <w:rsid w:val="1A10338A"/>
    <w:rsid w:val="1A8556BF"/>
    <w:rsid w:val="1A8C5319"/>
    <w:rsid w:val="1F6F5F6D"/>
    <w:rsid w:val="1FC35AAB"/>
    <w:rsid w:val="21604585"/>
    <w:rsid w:val="24DB124C"/>
    <w:rsid w:val="282F6E1A"/>
    <w:rsid w:val="2AA92C4B"/>
    <w:rsid w:val="3B19441A"/>
    <w:rsid w:val="3D4013AE"/>
    <w:rsid w:val="3E611BCB"/>
    <w:rsid w:val="40C629E9"/>
    <w:rsid w:val="49973629"/>
    <w:rsid w:val="4DF200CA"/>
    <w:rsid w:val="4F021BCA"/>
    <w:rsid w:val="506A2565"/>
    <w:rsid w:val="518C07B2"/>
    <w:rsid w:val="5215190C"/>
    <w:rsid w:val="56D177B4"/>
    <w:rsid w:val="570704C6"/>
    <w:rsid w:val="5B884AAC"/>
    <w:rsid w:val="5B9956B2"/>
    <w:rsid w:val="5C6F0A07"/>
    <w:rsid w:val="611D3961"/>
    <w:rsid w:val="627B5F5F"/>
    <w:rsid w:val="62A03F02"/>
    <w:rsid w:val="648F1F52"/>
    <w:rsid w:val="68980B27"/>
    <w:rsid w:val="69061A66"/>
    <w:rsid w:val="6B17391C"/>
    <w:rsid w:val="71966CE3"/>
    <w:rsid w:val="76FB6D7B"/>
    <w:rsid w:val="77293423"/>
    <w:rsid w:val="7D9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150</TotalTime>
  <ScaleCrop>false</ScaleCrop>
  <LinksUpToDate>false</LinksUpToDate>
  <CharactersWithSpaces>356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2019-03-20T06:22:00Z</dcterms:created>
  <dc:creator>wwp</dc:creator>
  <cp:lastModifiedBy>教务胡霜玲</cp:lastModifiedBy>
  <cp:lastPrinted>2024-04-01T02:12:00Z</cp:lastPrinted>
  <dcterms:modified xsi:type="dcterms:W3CDTF">2024-04-02T07:38:55Z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D4F5296AB05D4D008E872C59B9A0A53A_13</vt:lpwstr>
  </property>
</Properties>
</file>